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7864" w14:textId="77777777" w:rsidR="000B0D7B" w:rsidRDefault="008E52DA">
      <w:r>
        <w:rPr>
          <w:noProof/>
          <w:lang w:eastAsia="sv-SE"/>
        </w:rPr>
        <w:drawing>
          <wp:inline distT="0" distB="0" distL="0" distR="0" wp14:anchorId="27A801EB" wp14:editId="1C2F3FEA">
            <wp:extent cx="1066800" cy="1003827"/>
            <wp:effectExtent l="0" t="0" r="0" b="6350"/>
            <wp:docPr id="1" name="Bildobjekt 1" descr="C:\Users\da370\AppData\Local\Microsoft\Windows\Temporary Internet Files\Content.IE5\6RDQO9IA\LSK-skolden-i-tiff-forma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370\AppData\Local\Microsoft\Windows\Temporary Internet Files\Content.IE5\6RDQO9IA\LSK-skolden-i-tiff-format.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3371" cy="1010010"/>
                    </a:xfrm>
                    <a:prstGeom prst="rect">
                      <a:avLst/>
                    </a:prstGeom>
                    <a:noFill/>
                    <a:ln>
                      <a:noFill/>
                    </a:ln>
                  </pic:spPr>
                </pic:pic>
              </a:graphicData>
            </a:graphic>
          </wp:inline>
        </w:drawing>
      </w:r>
      <w:r>
        <w:t xml:space="preserve">                             </w:t>
      </w:r>
    </w:p>
    <w:p w14:paraId="74726D31" w14:textId="77777777" w:rsidR="00EA4E78" w:rsidRDefault="008E52DA">
      <w:pPr>
        <w:rPr>
          <w:b/>
          <w:sz w:val="32"/>
          <w:szCs w:val="32"/>
        </w:rPr>
      </w:pPr>
      <w:r w:rsidRPr="008E52DA">
        <w:rPr>
          <w:b/>
          <w:sz w:val="32"/>
          <w:szCs w:val="32"/>
        </w:rPr>
        <w:t xml:space="preserve">MÅNADSBREV </w:t>
      </w:r>
      <w:r w:rsidR="007332FD">
        <w:rPr>
          <w:b/>
          <w:sz w:val="32"/>
          <w:szCs w:val="32"/>
        </w:rPr>
        <w:t>MARS</w:t>
      </w:r>
      <w:r w:rsidRPr="008E52DA">
        <w:rPr>
          <w:b/>
          <w:sz w:val="32"/>
          <w:szCs w:val="32"/>
        </w:rPr>
        <w:t xml:space="preserve"> 201</w:t>
      </w:r>
      <w:r w:rsidR="00884635">
        <w:rPr>
          <w:b/>
          <w:sz w:val="32"/>
          <w:szCs w:val="32"/>
        </w:rPr>
        <w:t>7</w:t>
      </w:r>
    </w:p>
    <w:p w14:paraId="64D3DAF9" w14:textId="77777777" w:rsidR="008C530C" w:rsidRDefault="008C530C">
      <w:pPr>
        <w:rPr>
          <w:b/>
          <w:sz w:val="32"/>
          <w:szCs w:val="32"/>
        </w:rPr>
      </w:pPr>
    </w:p>
    <w:p w14:paraId="2E846B22" w14:textId="77777777" w:rsidR="00BB00D6" w:rsidRDefault="00D20F3D" w:rsidP="00BB00D6">
      <w:pPr>
        <w:rPr>
          <w:b/>
          <w:sz w:val="32"/>
          <w:szCs w:val="32"/>
        </w:rPr>
      </w:pPr>
      <w:r>
        <w:rPr>
          <w:b/>
          <w:sz w:val="32"/>
          <w:szCs w:val="32"/>
        </w:rPr>
        <w:t>Hej alla föräldrar, ledare och tränare</w:t>
      </w:r>
    </w:p>
    <w:p w14:paraId="290EC7AD" w14:textId="77777777" w:rsidR="008C530C" w:rsidRDefault="008C530C" w:rsidP="00BB00D6">
      <w:pPr>
        <w:rPr>
          <w:b/>
          <w:sz w:val="32"/>
          <w:szCs w:val="32"/>
        </w:rPr>
      </w:pPr>
    </w:p>
    <w:p w14:paraId="370F06E6" w14:textId="77777777" w:rsidR="007332FD" w:rsidRDefault="00884635" w:rsidP="00BB00D6">
      <w:r>
        <w:t xml:space="preserve">Nu närmar vi oss våren med rask takt. Många träningstimmar och planering ligger nedlagda i våra lag. Då längtar man extra mycket att få komma ut på ”grönbete” igen. Den nya säsongen 2017 är här! </w:t>
      </w:r>
      <w:r w:rsidR="007332FD">
        <w:t xml:space="preserve"> Ni tränare, ledare och föräldrar</w:t>
      </w:r>
      <w:r>
        <w:t xml:space="preserve">, tack för ert </w:t>
      </w:r>
      <w:r w:rsidR="007332FD">
        <w:t xml:space="preserve"> fantast</w:t>
      </w:r>
      <w:r>
        <w:t xml:space="preserve">iska </w:t>
      </w:r>
      <w:r w:rsidR="007332FD">
        <w:t xml:space="preserve"> och uppoffrande jobb</w:t>
      </w:r>
      <w:r>
        <w:t xml:space="preserve"> ni gör!</w:t>
      </w:r>
      <w:r w:rsidR="007332FD">
        <w:t xml:space="preserve"> Nu ligger 201</w:t>
      </w:r>
      <w:r>
        <w:t>7</w:t>
      </w:r>
      <w:r w:rsidR="007332FD">
        <w:t xml:space="preserve"> framför oss och l</w:t>
      </w:r>
      <w:r w:rsidR="007C67FC">
        <w:t>åt oss gemensamt jobba för att vi skall få ett riktigt bra</w:t>
      </w:r>
      <w:r>
        <w:t xml:space="preserve"> år.</w:t>
      </w:r>
      <w:r w:rsidR="007C67FC">
        <w:t xml:space="preserve"> </w:t>
      </w:r>
      <w:r w:rsidR="007332FD">
        <w:t>Tillsammas utvecklar vi LINGHEMS SK Fotboll.</w:t>
      </w:r>
    </w:p>
    <w:p w14:paraId="5688713B" w14:textId="77777777" w:rsidR="007C67FC" w:rsidRDefault="007C67FC" w:rsidP="007C67FC">
      <w:pPr>
        <w:pStyle w:val="Ingetavstnd"/>
        <w:rPr>
          <w:b/>
        </w:rPr>
      </w:pPr>
      <w:r w:rsidRPr="007C67FC">
        <w:rPr>
          <w:b/>
        </w:rPr>
        <w:t>Ungdomsansvarig</w:t>
      </w:r>
    </w:p>
    <w:p w14:paraId="4B6CCFCE" w14:textId="77777777" w:rsidR="00EC04D3" w:rsidRDefault="007C67FC" w:rsidP="007C67FC">
      <w:pPr>
        <w:pStyle w:val="Ingetavstnd"/>
      </w:pPr>
      <w:r w:rsidRPr="007C67FC">
        <w:t xml:space="preserve">Jan Exius </w:t>
      </w:r>
      <w:r w:rsidR="00884635">
        <w:t>håller ihop våra pojk och flicklag. Den rollen är viktig för vår förening.</w:t>
      </w:r>
      <w:r w:rsidR="007332FD">
        <w:t xml:space="preserve">. </w:t>
      </w:r>
      <w:r w:rsidR="00EC04D3">
        <w:t xml:space="preserve"> </w:t>
      </w:r>
    </w:p>
    <w:p w14:paraId="286CF6D7" w14:textId="77777777" w:rsidR="004C1FDA" w:rsidRDefault="004C1FDA" w:rsidP="007C67FC">
      <w:pPr>
        <w:pStyle w:val="Ingetavstnd"/>
      </w:pPr>
    </w:p>
    <w:p w14:paraId="77466A3F" w14:textId="77777777" w:rsidR="004C1FDA" w:rsidRDefault="004C1FDA" w:rsidP="007C67FC">
      <w:pPr>
        <w:pStyle w:val="Ingetavstnd"/>
        <w:rPr>
          <w:b/>
        </w:rPr>
      </w:pPr>
      <w:r w:rsidRPr="004C1FDA">
        <w:rPr>
          <w:b/>
        </w:rPr>
        <w:t>Inköp &amp; Material</w:t>
      </w:r>
    </w:p>
    <w:p w14:paraId="6366F26A" w14:textId="77777777" w:rsidR="00681DD0" w:rsidRDefault="00884635" w:rsidP="007C67FC">
      <w:pPr>
        <w:pStyle w:val="Ingetavstnd"/>
      </w:pPr>
      <w:r>
        <w:t xml:space="preserve">Nu har vi äntligen en ny </w:t>
      </w:r>
      <w:r w:rsidR="004C1FDA">
        <w:t xml:space="preserve"> i</w:t>
      </w:r>
      <w:r w:rsidR="004C1FDA" w:rsidRPr="004C1FDA">
        <w:t>nköpsansvarig</w:t>
      </w:r>
      <w:r w:rsidR="00681DD0">
        <w:t xml:space="preserve">, Anneli Ingvarsson. Välkommen! Det känns otroligt bra. Anneli är redan inne i sin roll. </w:t>
      </w:r>
    </w:p>
    <w:p w14:paraId="7F6EAC56" w14:textId="77777777" w:rsidR="00681DD0" w:rsidRDefault="00681DD0" w:rsidP="007C67FC">
      <w:pPr>
        <w:pStyle w:val="Ingetavstnd"/>
      </w:pPr>
      <w:r>
        <w:t>I februari hade vi besök av Intersport en helkväll, där samtliga lag hade möjliget att prova  och se vilket utbud som fanns. Hellyckad kväll med många beställningar.</w:t>
      </w:r>
    </w:p>
    <w:p w14:paraId="53D66BA8" w14:textId="77777777" w:rsidR="00305DAB" w:rsidRDefault="00681DD0" w:rsidP="007C67FC">
      <w:pPr>
        <w:pStyle w:val="Ingetavstnd"/>
      </w:pPr>
      <w:r>
        <w:t>Handla gärna som familj på Intersport och meddela att ni är medlemmar i Linghems SK, vilket innebär kick-back till klubben.</w:t>
      </w:r>
    </w:p>
    <w:p w14:paraId="63ECF527" w14:textId="77777777" w:rsidR="00305DAB" w:rsidRDefault="00305DAB" w:rsidP="007C67FC">
      <w:pPr>
        <w:pStyle w:val="Ingetavstnd"/>
      </w:pPr>
    </w:p>
    <w:p w14:paraId="1485D34E" w14:textId="77777777" w:rsidR="00305DAB" w:rsidRDefault="00305DAB" w:rsidP="007C67FC">
      <w:pPr>
        <w:pStyle w:val="Ingetavstnd"/>
        <w:rPr>
          <w:b/>
        </w:rPr>
      </w:pPr>
      <w:r w:rsidRPr="00305DAB">
        <w:rPr>
          <w:b/>
        </w:rPr>
        <w:t>Ekonomi</w:t>
      </w:r>
    </w:p>
    <w:p w14:paraId="6D080DA8" w14:textId="77777777" w:rsidR="00305DAB" w:rsidRDefault="009E0030" w:rsidP="007C67FC">
      <w:pPr>
        <w:pStyle w:val="Ingetavstnd"/>
      </w:pPr>
      <w:r>
        <w:t>Vår ekonomi fortfarande bra men 2016 hade vi stora kostnader för anläggningen som gjorde att vi hade endast ett litet överskott. Men med tanke på de önskemål och behov vi har är det viktigt att vi jobbar hårt med intäktssidan. Allt för</w:t>
      </w:r>
      <w:r w:rsidR="00305DAB">
        <w:t xml:space="preserve"> framtida utmaningar. Inte minst på anläggningssidan</w:t>
      </w:r>
      <w:r>
        <w:t>.</w:t>
      </w:r>
    </w:p>
    <w:p w14:paraId="6900DA51" w14:textId="77777777" w:rsidR="009E0030" w:rsidRDefault="009E0030" w:rsidP="007C67FC">
      <w:pPr>
        <w:pStyle w:val="Ingetavstnd"/>
      </w:pPr>
    </w:p>
    <w:p w14:paraId="60C45208" w14:textId="77777777" w:rsidR="009E0030" w:rsidRDefault="009E0030" w:rsidP="007C67FC">
      <w:pPr>
        <w:pStyle w:val="Ingetavstnd"/>
        <w:rPr>
          <w:b/>
        </w:rPr>
      </w:pPr>
      <w:r w:rsidRPr="009E0030">
        <w:rPr>
          <w:b/>
        </w:rPr>
        <w:t>Medlems och sektionsavgift</w:t>
      </w:r>
    </w:p>
    <w:p w14:paraId="668BD95E" w14:textId="77777777" w:rsidR="009E0030" w:rsidRPr="009E0030" w:rsidRDefault="009E0030" w:rsidP="007C67FC">
      <w:pPr>
        <w:pStyle w:val="Ingetavstnd"/>
      </w:pPr>
      <w:r w:rsidRPr="009E0030">
        <w:t>Vill påminna om att</w:t>
      </w:r>
      <w:r>
        <w:t xml:space="preserve"> ni som ledare/tränare hjälper föreningen att </w:t>
      </w:r>
      <w:r w:rsidR="00B70A1A">
        <w:t>lagen betalar in sin avgift så snart som möjligt.</w:t>
      </w:r>
    </w:p>
    <w:p w14:paraId="1E1ECA89" w14:textId="77777777" w:rsidR="009E0030" w:rsidRDefault="009E0030" w:rsidP="007C67FC">
      <w:pPr>
        <w:pStyle w:val="Ingetavstnd"/>
      </w:pPr>
    </w:p>
    <w:p w14:paraId="1E4CA604" w14:textId="77777777" w:rsidR="007C67FC" w:rsidRDefault="007C67FC" w:rsidP="007C67FC">
      <w:pPr>
        <w:pStyle w:val="Ingetavstnd"/>
        <w:rPr>
          <w:b/>
        </w:rPr>
      </w:pPr>
      <w:r w:rsidRPr="007C67FC">
        <w:rPr>
          <w:b/>
        </w:rPr>
        <w:t>Marknads</w:t>
      </w:r>
      <w:r w:rsidR="00305DAB">
        <w:rPr>
          <w:b/>
        </w:rPr>
        <w:t>grupp/Marknadsansvarig</w:t>
      </w:r>
    </w:p>
    <w:p w14:paraId="7D899C6D" w14:textId="77777777" w:rsidR="007C67FC" w:rsidRDefault="003F62B6" w:rsidP="007C67FC">
      <w:pPr>
        <w:pStyle w:val="Ingetavstnd"/>
      </w:pPr>
      <w:r>
        <w:t>Vi</w:t>
      </w:r>
      <w:r w:rsidR="00305DAB">
        <w:t xml:space="preserve">ktig framtidsfråga, att kunna öka intäktssidan kraftfullt. Häri behöver vi  aktivera oss . Du som gillar </w:t>
      </w:r>
      <w:r w:rsidR="00BB00D6">
        <w:t>M</w:t>
      </w:r>
      <w:r w:rsidR="00305DAB">
        <w:t>arknadsfrågor/Spons</w:t>
      </w:r>
      <w:r w:rsidR="00BB00D6">
        <w:t xml:space="preserve">ring, </w:t>
      </w:r>
      <w:r w:rsidR="00305DAB">
        <w:t xml:space="preserve"> hör av dig till oss</w:t>
      </w:r>
      <w:r w:rsidR="00BB00D6">
        <w:t xml:space="preserve"> </w:t>
      </w:r>
      <w:r w:rsidR="00305DAB">
        <w:t>i styrelsen</w:t>
      </w:r>
      <w:r w:rsidR="00BB00D6">
        <w:t>.</w:t>
      </w:r>
    </w:p>
    <w:p w14:paraId="2342EB8C" w14:textId="77777777" w:rsidR="00CD7494" w:rsidRDefault="00CD7494" w:rsidP="007C67FC">
      <w:pPr>
        <w:pStyle w:val="Ingetavstnd"/>
      </w:pPr>
    </w:p>
    <w:p w14:paraId="59532DB4" w14:textId="77777777" w:rsidR="00CD7494" w:rsidRDefault="00CD7494" w:rsidP="007C67FC">
      <w:pPr>
        <w:pStyle w:val="Ingetavstnd"/>
        <w:rPr>
          <w:b/>
        </w:rPr>
      </w:pPr>
      <w:r w:rsidRPr="00CD7494">
        <w:rPr>
          <w:b/>
        </w:rPr>
        <w:t>Kommunikationsansvarig</w:t>
      </w:r>
    </w:p>
    <w:p w14:paraId="670D360B" w14:textId="77777777" w:rsidR="00CD7494" w:rsidRDefault="00CD7494" w:rsidP="007C67FC">
      <w:pPr>
        <w:pStyle w:val="Ingetavstnd"/>
      </w:pPr>
      <w:r w:rsidRPr="00CD7494">
        <w:t>Hur viktigt är det inte att känna sig rätt informerad</w:t>
      </w:r>
      <w:r>
        <w:t>? Du som gillar detta med information/kommunikation, här är din möjlighet till att bidra! Kontakta ordföranden.</w:t>
      </w:r>
    </w:p>
    <w:p w14:paraId="00DF342B" w14:textId="77777777" w:rsidR="00CD7494" w:rsidRPr="00CD7494" w:rsidRDefault="00CD7494" w:rsidP="007C67FC">
      <w:pPr>
        <w:pStyle w:val="Ingetavstnd"/>
      </w:pPr>
    </w:p>
    <w:p w14:paraId="0DE105E1" w14:textId="77777777" w:rsidR="00BB00D6" w:rsidRDefault="00BB00D6" w:rsidP="007C67FC">
      <w:pPr>
        <w:pStyle w:val="Ingetavstnd"/>
      </w:pPr>
    </w:p>
    <w:p w14:paraId="0CAB3B52" w14:textId="77777777" w:rsidR="0059556D" w:rsidRDefault="00BB00D6" w:rsidP="007C67FC">
      <w:pPr>
        <w:pStyle w:val="Ingetavstnd"/>
        <w:rPr>
          <w:b/>
        </w:rPr>
      </w:pPr>
      <w:r w:rsidRPr="00BB00D6">
        <w:rPr>
          <w:b/>
        </w:rPr>
        <w:lastRenderedPageBreak/>
        <w:t>Utbildning</w:t>
      </w:r>
      <w:r w:rsidR="0059556D">
        <w:rPr>
          <w:b/>
        </w:rPr>
        <w:t>ar</w:t>
      </w:r>
    </w:p>
    <w:p w14:paraId="200F68B5" w14:textId="77777777" w:rsidR="00BB00D6" w:rsidRDefault="00BB00D6" w:rsidP="007C67FC">
      <w:pPr>
        <w:pStyle w:val="Ingetavstnd"/>
      </w:pPr>
      <w:r w:rsidRPr="00BB00D6">
        <w:t xml:space="preserve">Även </w:t>
      </w:r>
      <w:r>
        <w:t>i år kommer vi att tillsammans med ÖFF att anordna ”egen” utbildning</w:t>
      </w:r>
      <w:r w:rsidR="0059556D">
        <w:t>, C-diplom</w:t>
      </w:r>
      <w:r>
        <w:t xml:space="preserve">. Se hemsidan för mer info. I mån av plats kommer närstående klubbar att erbjudas plats. </w:t>
      </w:r>
    </w:p>
    <w:p w14:paraId="0A30B486" w14:textId="77777777" w:rsidR="00B237B3" w:rsidRDefault="00B237B3" w:rsidP="007C67FC">
      <w:pPr>
        <w:pStyle w:val="Ingetavstnd"/>
      </w:pPr>
    </w:p>
    <w:p w14:paraId="098A1C76" w14:textId="77777777" w:rsidR="00B237B3" w:rsidRDefault="008C530C" w:rsidP="00B237B3">
      <w:pPr>
        <w:pStyle w:val="Ingetavstnd"/>
      </w:pPr>
      <w:r>
        <w:t>Domarutbildning  5 &amp; 7-mannafotbollen för  de som är födda -0</w:t>
      </w:r>
      <w:r w:rsidR="00B70A1A">
        <w:t>3</w:t>
      </w:r>
      <w:r>
        <w:t xml:space="preserve"> och tidigare. För mer info se hemsidan.</w:t>
      </w:r>
      <w:r w:rsidR="00B237B3" w:rsidRPr="00B237B3">
        <w:t xml:space="preserve"> </w:t>
      </w:r>
    </w:p>
    <w:p w14:paraId="1272974D" w14:textId="77777777" w:rsidR="008C530C" w:rsidRDefault="008C530C" w:rsidP="007C67FC">
      <w:pPr>
        <w:pStyle w:val="Ingetavstnd"/>
      </w:pPr>
      <w:r>
        <w:t>Utbildning av ungdomsledare till sommarens fotbollskola kommer att ske i maj månad. Mer info kommer</w:t>
      </w:r>
      <w:r w:rsidR="0059556D">
        <w:t xml:space="preserve"> på</w:t>
      </w:r>
      <w:r>
        <w:t xml:space="preserve"> hemsidan.</w:t>
      </w:r>
    </w:p>
    <w:p w14:paraId="5123182F" w14:textId="77777777" w:rsidR="00B70A1A" w:rsidRDefault="00B70A1A" w:rsidP="007C67FC">
      <w:pPr>
        <w:pStyle w:val="Ingetavstnd"/>
      </w:pPr>
    </w:p>
    <w:p w14:paraId="4A63B5E7" w14:textId="77777777" w:rsidR="00B70A1A" w:rsidRDefault="00B70A1A" w:rsidP="007C67FC">
      <w:pPr>
        <w:pStyle w:val="Ingetavstnd"/>
        <w:rPr>
          <w:b/>
        </w:rPr>
      </w:pPr>
      <w:r w:rsidRPr="00B70A1A">
        <w:rPr>
          <w:b/>
        </w:rPr>
        <w:t>Linghemscupen</w:t>
      </w:r>
    </w:p>
    <w:p w14:paraId="6E463396" w14:textId="77777777" w:rsidR="00B70A1A" w:rsidRDefault="00B70A1A" w:rsidP="007C67FC">
      <w:pPr>
        <w:pStyle w:val="Ingetavstnd"/>
      </w:pPr>
      <w:r w:rsidRPr="00B70A1A">
        <w:t>Planeringen är igång för årets upplaga.</w:t>
      </w:r>
      <w:r>
        <w:t xml:space="preserve"> Cupen spelas andra helgen i augusti, 12-13 augusti.</w:t>
      </w:r>
    </w:p>
    <w:p w14:paraId="1635E513" w14:textId="77777777" w:rsidR="00B70A1A" w:rsidRDefault="00B70A1A" w:rsidP="007C67FC">
      <w:pPr>
        <w:pStyle w:val="Ingetavstnd"/>
      </w:pPr>
    </w:p>
    <w:p w14:paraId="2CA1CCD1" w14:textId="77777777" w:rsidR="00B70A1A" w:rsidRDefault="00B70A1A" w:rsidP="007C67FC">
      <w:pPr>
        <w:pStyle w:val="Ingetavstnd"/>
        <w:rPr>
          <w:b/>
        </w:rPr>
      </w:pPr>
      <w:r w:rsidRPr="00B70A1A">
        <w:rPr>
          <w:b/>
        </w:rPr>
        <w:t>Östra Nätverket</w:t>
      </w:r>
    </w:p>
    <w:p w14:paraId="563B2945" w14:textId="77777777" w:rsidR="00B70A1A" w:rsidRDefault="00B70A1A" w:rsidP="007C67FC">
      <w:pPr>
        <w:pStyle w:val="Ingetavstnd"/>
      </w:pPr>
      <w:r w:rsidRPr="00B70A1A">
        <w:t>Linghems SK,</w:t>
      </w:r>
      <w:r>
        <w:t xml:space="preserve"> Tallboda IF, Örtomta GoIS och Ekängens IF träffas i ett nätverk för att utbyta erfarenhet samt jobba med framtidens utmaningar. </w:t>
      </w:r>
    </w:p>
    <w:p w14:paraId="36AB1083" w14:textId="77777777" w:rsidR="001A63E9" w:rsidRDefault="001A63E9" w:rsidP="007C67FC">
      <w:pPr>
        <w:pStyle w:val="Ingetavstnd"/>
      </w:pPr>
    </w:p>
    <w:p w14:paraId="5BA54043" w14:textId="77777777" w:rsidR="001A63E9" w:rsidRDefault="001A63E9" w:rsidP="007C67FC">
      <w:pPr>
        <w:pStyle w:val="Ingetavstnd"/>
        <w:rPr>
          <w:b/>
        </w:rPr>
      </w:pPr>
      <w:r w:rsidRPr="001A63E9">
        <w:rPr>
          <w:b/>
        </w:rPr>
        <w:t>Samarbete med Tallboda IF</w:t>
      </w:r>
    </w:p>
    <w:p w14:paraId="6D9F3FE6" w14:textId="77777777" w:rsidR="001A63E9" w:rsidRPr="001A63E9" w:rsidRDefault="001A63E9" w:rsidP="007C67FC">
      <w:pPr>
        <w:pStyle w:val="Ingetavstnd"/>
      </w:pPr>
      <w:r w:rsidRPr="001A63E9">
        <w:t xml:space="preserve">Vill lyfta fram </w:t>
      </w:r>
      <w:r>
        <w:t>samarbetet med Tallboda IF på damsidan. Det skapar bra förutsättningar för våra tjejer, att få utmaningar, utan att behöva lämna föreningen. Lycka till i div 2 i år!</w:t>
      </w:r>
    </w:p>
    <w:p w14:paraId="11635A89" w14:textId="77777777" w:rsidR="00CD7494" w:rsidRDefault="00CD7494" w:rsidP="007C67FC">
      <w:pPr>
        <w:pStyle w:val="Ingetavstnd"/>
      </w:pPr>
    </w:p>
    <w:p w14:paraId="2B94F68A" w14:textId="77777777" w:rsidR="00CD7494" w:rsidRDefault="00CD7494" w:rsidP="007C67FC">
      <w:pPr>
        <w:pStyle w:val="Ingetavstnd"/>
        <w:rPr>
          <w:b/>
        </w:rPr>
      </w:pPr>
      <w:r w:rsidRPr="00CD7494">
        <w:rPr>
          <w:b/>
        </w:rPr>
        <w:t>Enkät</w:t>
      </w:r>
    </w:p>
    <w:p w14:paraId="0CC2CB87" w14:textId="77777777" w:rsidR="00B237B3" w:rsidRPr="00BB00D6" w:rsidRDefault="00CD7494" w:rsidP="007C67FC">
      <w:pPr>
        <w:pStyle w:val="Ingetavstnd"/>
      </w:pPr>
      <w:r>
        <w:t xml:space="preserve">Även i år kommer vi att genomföra en enkät. Detta för att </w:t>
      </w:r>
      <w:r w:rsidRPr="00CD7494">
        <w:t xml:space="preserve"> få ett bra </w:t>
      </w:r>
      <w:r>
        <w:t>grepp om vad ni tycker om föreningen och vad vi kan förbättra inför framtiden.</w:t>
      </w:r>
    </w:p>
    <w:p w14:paraId="2806A0C8" w14:textId="77777777" w:rsidR="003F62B6" w:rsidRDefault="003F62B6" w:rsidP="007C67FC">
      <w:pPr>
        <w:pStyle w:val="Ingetavstnd"/>
      </w:pPr>
    </w:p>
    <w:p w14:paraId="2152EEFA" w14:textId="77777777" w:rsidR="000B0D7B" w:rsidRDefault="003F62B6" w:rsidP="007C67FC">
      <w:pPr>
        <w:pStyle w:val="Ingetavstnd"/>
        <w:rPr>
          <w:b/>
        </w:rPr>
      </w:pPr>
      <w:r w:rsidRPr="003F62B6">
        <w:rPr>
          <w:b/>
        </w:rPr>
        <w:t xml:space="preserve">Ledare / Tränarupptakt </w:t>
      </w:r>
    </w:p>
    <w:p w14:paraId="05A6A9E4" w14:textId="77777777" w:rsidR="00B70A1A" w:rsidRDefault="003F62B6" w:rsidP="007C67FC">
      <w:pPr>
        <w:pStyle w:val="Ingetavstnd"/>
      </w:pPr>
      <w:r>
        <w:t>Vi från styrelsen planerar att kunna ha en gemensam uppstart</w:t>
      </w:r>
      <w:r w:rsidR="000B0D7B">
        <w:t xml:space="preserve"> för alla ledare/tränare inför säsongen. </w:t>
      </w:r>
      <w:r w:rsidR="00BB00D6">
        <w:t xml:space="preserve">Träffen blir den </w:t>
      </w:r>
      <w:r w:rsidR="00B70A1A">
        <w:t>20</w:t>
      </w:r>
      <w:r w:rsidR="00BB00D6">
        <w:t xml:space="preserve"> april på Lingheden  kl  18.00 – 21.00</w:t>
      </w:r>
      <w:r w:rsidR="000B0D7B">
        <w:t>.</w:t>
      </w:r>
      <w:r w:rsidR="00B70A1A">
        <w:t xml:space="preserve"> Notera detta i era kalendrar. </w:t>
      </w:r>
      <w:r w:rsidR="00BB00D6">
        <w:t xml:space="preserve"> Mer info se hemsidan.</w:t>
      </w:r>
      <w:r w:rsidR="00CD7494">
        <w:t xml:space="preserve"> </w:t>
      </w:r>
    </w:p>
    <w:p w14:paraId="65D044BA" w14:textId="77777777" w:rsidR="00CD7494" w:rsidRDefault="00CD7494" w:rsidP="007C67FC">
      <w:pPr>
        <w:pStyle w:val="Ingetavstnd"/>
      </w:pPr>
    </w:p>
    <w:p w14:paraId="01E9768E" w14:textId="77777777" w:rsidR="00EC04D3" w:rsidRDefault="00EC04D3" w:rsidP="000B0D7B">
      <w:pPr>
        <w:pStyle w:val="Ingetavstnd"/>
        <w:rPr>
          <w:b/>
        </w:rPr>
      </w:pPr>
      <w:r w:rsidRPr="00EC04D3">
        <w:rPr>
          <w:b/>
        </w:rPr>
        <w:t>Anläggningen</w:t>
      </w:r>
    </w:p>
    <w:p w14:paraId="7475D709" w14:textId="77777777" w:rsidR="00EC04D3" w:rsidRDefault="004C1FDA" w:rsidP="000B0D7B">
      <w:pPr>
        <w:pStyle w:val="Ingetavstnd"/>
      </w:pPr>
      <w:r>
        <w:t>Jobbar just nu med att kunna optimera anläggningen på Lingheden.</w:t>
      </w:r>
      <w:r w:rsidR="00681DD0">
        <w:t xml:space="preserve"> Ny femmannaplan är anlagd och vi hoppas att den kan tas i bruk under året. Målet är att vi skall ”utnyttja” vår anläggning optimalt, så att så många lag som möjligt får spela på Lingheden. </w:t>
      </w:r>
      <w:r w:rsidR="009E0030">
        <w:t>Vi skall under året fortsätta att upprusta anläggningen. ( Staket vid femmannaplan och ev nya avbytarbänkar). Vi har en bra anläggningsgrupp som jobbar med dessa förbättringar.</w:t>
      </w:r>
    </w:p>
    <w:p w14:paraId="67C76FFA" w14:textId="77777777" w:rsidR="00B70A1A" w:rsidRDefault="00B70A1A" w:rsidP="000B0D7B">
      <w:pPr>
        <w:pStyle w:val="Ingetavstnd"/>
      </w:pPr>
    </w:p>
    <w:p w14:paraId="691FB664" w14:textId="77777777" w:rsidR="00B70A1A" w:rsidRPr="00EC04D3" w:rsidRDefault="00B70A1A" w:rsidP="000B0D7B">
      <w:pPr>
        <w:pStyle w:val="Ingetavstnd"/>
      </w:pPr>
    </w:p>
    <w:p w14:paraId="00A4FBBD" w14:textId="77777777" w:rsidR="000B0D7B" w:rsidRDefault="000B0D7B" w:rsidP="000B0D7B">
      <w:pPr>
        <w:pStyle w:val="Ingetavstnd"/>
      </w:pPr>
    </w:p>
    <w:p w14:paraId="545A3A3B" w14:textId="77777777" w:rsidR="000B0D7B" w:rsidRDefault="000B0D7B" w:rsidP="000B0D7B">
      <w:pPr>
        <w:pStyle w:val="Ingetavstnd"/>
      </w:pPr>
    </w:p>
    <w:p w14:paraId="2478C898" w14:textId="77777777" w:rsidR="000B0D7B" w:rsidRDefault="000B0D7B" w:rsidP="000B0D7B">
      <w:pPr>
        <w:pStyle w:val="Ingetavstnd"/>
      </w:pPr>
      <w:r>
        <w:t>Styrelsen gm</w:t>
      </w:r>
      <w:r w:rsidR="00BB00D6">
        <w:t xml:space="preserve"> Gunnar Axelsson</w:t>
      </w:r>
    </w:p>
    <w:p w14:paraId="48B44862" w14:textId="77777777" w:rsidR="000B0D7B" w:rsidRPr="000B0D7B" w:rsidRDefault="000B0D7B" w:rsidP="000B0D7B">
      <w:pPr>
        <w:pStyle w:val="Ingetavstnd"/>
      </w:pPr>
    </w:p>
    <w:p w14:paraId="4749B749" w14:textId="77777777" w:rsidR="000B0D7B" w:rsidRDefault="000B0D7B" w:rsidP="007C67FC">
      <w:pPr>
        <w:pStyle w:val="Ingetavstnd"/>
      </w:pPr>
    </w:p>
    <w:p w14:paraId="720943A2" w14:textId="77777777" w:rsidR="000B0D7B" w:rsidRDefault="000B0D7B" w:rsidP="007C67FC">
      <w:pPr>
        <w:pStyle w:val="Ingetavstnd"/>
      </w:pPr>
    </w:p>
    <w:p w14:paraId="68748F11" w14:textId="77777777" w:rsidR="000B0D7B" w:rsidRDefault="000B0D7B" w:rsidP="007C67FC">
      <w:pPr>
        <w:pStyle w:val="Ingetavstnd"/>
      </w:pPr>
    </w:p>
    <w:p w14:paraId="5AA16AB2" w14:textId="77777777" w:rsidR="003F62B6" w:rsidRPr="007C67FC" w:rsidRDefault="003F62B6" w:rsidP="007C67FC">
      <w:pPr>
        <w:pStyle w:val="Ingetavstnd"/>
      </w:pPr>
    </w:p>
    <w:p w14:paraId="7D87219A" w14:textId="77777777" w:rsidR="007C67FC" w:rsidRPr="007C67FC" w:rsidRDefault="007C67FC" w:rsidP="007C67FC">
      <w:pPr>
        <w:pStyle w:val="Ingetavstnd"/>
      </w:pPr>
    </w:p>
    <w:p w14:paraId="44210336" w14:textId="77777777" w:rsidR="007C67FC" w:rsidRDefault="007C67FC" w:rsidP="007C67FC">
      <w:pPr>
        <w:pStyle w:val="Ingetavstnd"/>
      </w:pPr>
    </w:p>
    <w:p w14:paraId="4185089B" w14:textId="77777777" w:rsidR="007C67FC" w:rsidRPr="007C67FC" w:rsidRDefault="007C67FC">
      <w:pPr>
        <w:rPr>
          <w:b/>
        </w:rPr>
      </w:pPr>
    </w:p>
    <w:sectPr w:rsidR="007C67FC" w:rsidRPr="007C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2DA"/>
    <w:rsid w:val="000B0D7B"/>
    <w:rsid w:val="001A63E9"/>
    <w:rsid w:val="00305DAB"/>
    <w:rsid w:val="003F62B6"/>
    <w:rsid w:val="004C1FDA"/>
    <w:rsid w:val="0059556D"/>
    <w:rsid w:val="00681DD0"/>
    <w:rsid w:val="007332FD"/>
    <w:rsid w:val="007C67FC"/>
    <w:rsid w:val="00884635"/>
    <w:rsid w:val="008C530C"/>
    <w:rsid w:val="008E52DA"/>
    <w:rsid w:val="009E0030"/>
    <w:rsid w:val="00B237B3"/>
    <w:rsid w:val="00B70A1A"/>
    <w:rsid w:val="00BB00D6"/>
    <w:rsid w:val="00CD7494"/>
    <w:rsid w:val="00D20F3D"/>
    <w:rsid w:val="00D52A48"/>
    <w:rsid w:val="00DD4BEF"/>
    <w:rsid w:val="00EA4E78"/>
    <w:rsid w:val="00EC0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FAE0"/>
  <w15:docId w15:val="{FA6A559E-C1C3-431F-BC40-B4ED48CA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0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52D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52DA"/>
    <w:rPr>
      <w:rFonts w:ascii="Tahoma" w:hAnsi="Tahoma" w:cs="Tahoma"/>
      <w:sz w:val="16"/>
      <w:szCs w:val="16"/>
    </w:rPr>
  </w:style>
  <w:style w:type="paragraph" w:styleId="Ingetavstnd">
    <w:name w:val="No Spacing"/>
    <w:uiPriority w:val="1"/>
    <w:qFormat/>
    <w:rsid w:val="007C67FC"/>
    <w:pPr>
      <w:spacing w:after="0" w:line="240" w:lineRule="auto"/>
    </w:pPr>
  </w:style>
  <w:style w:type="character" w:customStyle="1" w:styleId="Rubrik1Char">
    <w:name w:val="Rubrik 1 Char"/>
    <w:basedOn w:val="Standardstycketeckensnitt"/>
    <w:link w:val="Rubrik1"/>
    <w:uiPriority w:val="9"/>
    <w:rsid w:val="000B0D7B"/>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B23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155">
      <w:bodyDiv w:val="1"/>
      <w:marLeft w:val="0"/>
      <w:marRight w:val="0"/>
      <w:marTop w:val="0"/>
      <w:marBottom w:val="0"/>
      <w:divBdr>
        <w:top w:val="none" w:sz="0" w:space="0" w:color="auto"/>
        <w:left w:val="none" w:sz="0" w:space="0" w:color="auto"/>
        <w:bottom w:val="none" w:sz="0" w:space="0" w:color="auto"/>
        <w:right w:val="none" w:sz="0" w:space="0" w:color="auto"/>
      </w:divBdr>
    </w:div>
    <w:div w:id="20898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3073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Axelsson</dc:creator>
  <cp:lastModifiedBy>Elisabeth Öhlin</cp:lastModifiedBy>
  <cp:revision>2</cp:revision>
  <dcterms:created xsi:type="dcterms:W3CDTF">2023-12-21T08:03:00Z</dcterms:created>
  <dcterms:modified xsi:type="dcterms:W3CDTF">2023-12-21T08:03:00Z</dcterms:modified>
</cp:coreProperties>
</file>